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A7" w:rsidRDefault="003B2A4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Studij psihologije</w:t>
      </w:r>
    </w:p>
    <w:p w:rsidR="004B17A7" w:rsidRDefault="003B2A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Termini konzultacija s nastavnim oso</w:t>
      </w:r>
      <w:r w:rsidR="009710D0">
        <w:rPr>
          <w:rFonts w:ascii="Times New Roman" w:eastAsia="Times New Roman" w:hAnsi="Times New Roman" w:cs="Times New Roman"/>
          <w:b/>
          <w:sz w:val="24"/>
          <w:szCs w:val="24"/>
        </w:rPr>
        <w:t>bljem – zimski semestar ak. 2022./2023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B17A7" w:rsidRDefault="004B17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7"/>
        <w:gridCol w:w="3021"/>
        <w:gridCol w:w="3418"/>
      </w:tblGrid>
      <w:tr w:rsidR="004B17A7">
        <w:trPr>
          <w:trHeight w:val="962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3021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OBLIK I TERMIN KONZULTACIJA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adresa</w:t>
            </w:r>
          </w:p>
        </w:tc>
      </w:tr>
      <w:tr w:rsidR="004B17A7">
        <w:trPr>
          <w:trHeight w:val="782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Pročelnica Studija:</w:t>
            </w:r>
          </w:p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Kristina Sesar, izv. prof.</w:t>
            </w:r>
          </w:p>
        </w:tc>
        <w:tc>
          <w:tcPr>
            <w:tcW w:w="3021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online; po dogovoru putem maila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kristina.sesar@ff.sum.ba</w:t>
            </w:r>
          </w:p>
        </w:tc>
      </w:tr>
      <w:tr w:rsidR="004B17A7">
        <w:trPr>
          <w:trHeight w:val="851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Tajnica Studija:</w:t>
            </w:r>
          </w:p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 Vasilj</w:t>
            </w:r>
            <w:r w:rsidR="00111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Perković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B17A7" w:rsidRDefault="00971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 60, utorkom od</w:t>
            </w:r>
            <w:r w:rsidR="003B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10.00</w:t>
            </w:r>
            <w:r w:rsidR="003B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vida.vasilj@ff.sum.ba</w:t>
            </w:r>
          </w:p>
        </w:tc>
      </w:tr>
      <w:tr w:rsidR="004B17A7">
        <w:trPr>
          <w:trHeight w:val="849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Ivona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Čarapina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Zovko, doc.</w:t>
            </w:r>
          </w:p>
        </w:tc>
        <w:tc>
          <w:tcPr>
            <w:tcW w:w="3021" w:type="dxa"/>
            <w:vAlign w:val="center"/>
          </w:tcPr>
          <w:p w:rsidR="004B17A7" w:rsidRDefault="009710D0" w:rsidP="00971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</w:t>
            </w:r>
            <w:r w:rsidRPr="009710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četvrtkom od 11.15 do 12.00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ivona.carapinazovko@ff.sum.ba</w:t>
            </w:r>
          </w:p>
        </w:tc>
      </w:tr>
      <w:tr w:rsidR="009710D0">
        <w:trPr>
          <w:trHeight w:val="849"/>
        </w:trPr>
        <w:tc>
          <w:tcPr>
            <w:tcW w:w="3187" w:type="dxa"/>
            <w:vAlign w:val="center"/>
          </w:tcPr>
          <w:p w:rsidR="009710D0" w:rsidRDefault="00971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Maja Pandža Topić,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9710D0" w:rsidRDefault="00D3393A" w:rsidP="00971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 5</w:t>
            </w:r>
            <w:r w:rsidR="009710D0">
              <w:rPr>
                <w:rFonts w:ascii="Times New Roman" w:eastAsia="Times New Roman" w:hAnsi="Times New Roman" w:cs="Times New Roman"/>
                <w:sz w:val="24"/>
                <w:szCs w:val="24"/>
              </w:rPr>
              <w:t>9, utorkom u 11.00 do 12.00</w:t>
            </w:r>
          </w:p>
        </w:tc>
        <w:tc>
          <w:tcPr>
            <w:tcW w:w="3418" w:type="dxa"/>
            <w:vAlign w:val="center"/>
          </w:tcPr>
          <w:p w:rsidR="009710D0" w:rsidRDefault="00971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0D0">
              <w:rPr>
                <w:rFonts w:ascii="Times New Roman" w:eastAsia="Times New Roman" w:hAnsi="Times New Roman" w:cs="Times New Roman"/>
                <w:sz w:val="24"/>
                <w:szCs w:val="24"/>
              </w:rPr>
              <w:t>maja.pandza@ff.sum.ba</w:t>
            </w:r>
          </w:p>
        </w:tc>
      </w:tr>
      <w:tr w:rsidR="004B17A7">
        <w:trPr>
          <w:trHeight w:val="909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Zovko Grbeša,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online; po dogovoru putem maila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ana.zovko@ff.sum.ba</w:t>
            </w:r>
          </w:p>
        </w:tc>
      </w:tr>
      <w:tr w:rsidR="004B17A7">
        <w:trPr>
          <w:trHeight w:val="965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Vanja Topić,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online; po dogovoru putem maila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vanja.topic@ff.sum.ba</w:t>
            </w:r>
          </w:p>
        </w:tc>
      </w:tr>
      <w:tr w:rsidR="004B17A7">
        <w:trPr>
          <w:trHeight w:val="965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Stojić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 ili ured 60; po dogovoru putem maila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sandra.stojic@ff.sum.ba</w:t>
            </w:r>
          </w:p>
        </w:tc>
      </w:tr>
      <w:tr w:rsidR="004B17A7">
        <w:trPr>
          <w:trHeight w:val="837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Toni Jandrić,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B17A7" w:rsidRDefault="00874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ured 59; </w:t>
            </w:r>
            <w:r w:rsidR="009710D0"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 putem maila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toni.jandric@ff.sum.ba</w:t>
            </w:r>
          </w:p>
        </w:tc>
      </w:tr>
      <w:tr w:rsidR="004B17A7">
        <w:trPr>
          <w:trHeight w:val="849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Toni Krešić,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ured 59; po dogovoru putem maila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toni.kresic@ff.sum.ba</w:t>
            </w:r>
          </w:p>
        </w:tc>
      </w:tr>
      <w:tr w:rsidR="004B17A7">
        <w:trPr>
          <w:trHeight w:val="846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Marija Ćorić,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D3393A" w:rsidRPr="00D3393A" w:rsidRDefault="00D3393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ured 59, srijedom od 14.00</w:t>
            </w:r>
            <w:r w:rsidRPr="00D339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prethodnu najavu mailom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marija.coric1@ff.sum.ba</w:t>
            </w:r>
          </w:p>
        </w:tc>
      </w:tr>
      <w:tr w:rsidR="004B17A7">
        <w:trPr>
          <w:trHeight w:val="846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Lucijana Bošnjak,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D3393A" w:rsidRDefault="00D3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ured 60, srijedom od 14.00</w:t>
            </w:r>
            <w:r w:rsidRPr="00D339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 prethodnu najavu mailom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lucijana.bosnjak@ff.sum.ba</w:t>
            </w:r>
          </w:p>
        </w:tc>
      </w:tr>
      <w:tr w:rsidR="004B17A7">
        <w:trPr>
          <w:trHeight w:val="846"/>
        </w:trPr>
        <w:tc>
          <w:tcPr>
            <w:tcW w:w="3187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Matea Kovačević,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ured 60, </w:t>
            </w:r>
            <w:r w:rsidR="00D3393A"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 putem maila</w:t>
            </w:r>
          </w:p>
        </w:tc>
        <w:tc>
          <w:tcPr>
            <w:tcW w:w="3418" w:type="dxa"/>
            <w:vAlign w:val="center"/>
          </w:tcPr>
          <w:p w:rsidR="004B17A7" w:rsidRDefault="003B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matea.kovacevic@ff.sum.ba</w:t>
            </w:r>
          </w:p>
        </w:tc>
      </w:tr>
    </w:tbl>
    <w:p w:rsidR="004B17A7" w:rsidRDefault="004B17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B17A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A7"/>
    <w:rsid w:val="0011178B"/>
    <w:rsid w:val="003B2A4A"/>
    <w:rsid w:val="004B17A7"/>
    <w:rsid w:val="008747CC"/>
    <w:rsid w:val="009710D0"/>
    <w:rsid w:val="00D3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10E11-DAD0-4215-B8BF-0B1098C4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59"/>
    <w:rsid w:val="00E8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80815"/>
    <w:rPr>
      <w:color w:val="0000FF" w:themeColor="hyperlink"/>
      <w:u w:val="single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B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G3+yZCRkiyidnJAU1/3VeJx3Ow==">AMUW2mUFwDeRA/DN6efFM8cGdkA9v04Pzwbq7+iQiFxc1D4vTYS9RYb9XZgGuTU0P8C6NCKXNor7gFCBx5wFQ7Ab+4zfhj1HJe6Id8IM7YIRvsNCLhgH8Kyd5DW1GaiJ0QHjjP8AzzaW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Psihologija</dc:creator>
  <cp:lastModifiedBy>Korisnik</cp:lastModifiedBy>
  <cp:revision>7</cp:revision>
  <cp:lastPrinted>2022-10-10T09:42:00Z</cp:lastPrinted>
  <dcterms:created xsi:type="dcterms:W3CDTF">2021-07-09T11:39:00Z</dcterms:created>
  <dcterms:modified xsi:type="dcterms:W3CDTF">2022-10-10T09:45:00Z</dcterms:modified>
</cp:coreProperties>
</file>